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6E" w:rsidRDefault="00134A60" w:rsidP="00E77E58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B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Приложение</w:t>
      </w:r>
      <w:r w:rsidRPr="00BC5B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 w:rsidR="004D11CE" w:rsidRPr="004D11CE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приему и обращений граждан в Администрации  Муниципального Образования </w:t>
      </w:r>
    </w:p>
    <w:p w:rsidR="00134A60" w:rsidRPr="004D11CE" w:rsidRDefault="004D11CE" w:rsidP="00E77E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 </w:t>
      </w:r>
      <w:r w:rsidR="00753ECA">
        <w:rPr>
          <w:rFonts w:ascii="Times New Roman" w:eastAsia="Times New Roman" w:hAnsi="Times New Roman" w:cs="Times New Roman"/>
          <w:b/>
          <w:sz w:val="28"/>
          <w:szCs w:val="28"/>
        </w:rPr>
        <w:t>Гусиноозерск» за 20</w:t>
      </w:r>
      <w:r w:rsidR="005C3A06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4A4A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3A06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14117" w:type="dxa"/>
        <w:tblCellSpacing w:w="15" w:type="dxa"/>
        <w:tblInd w:w="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895"/>
        <w:gridCol w:w="1276"/>
        <w:gridCol w:w="1276"/>
        <w:gridCol w:w="1167"/>
        <w:gridCol w:w="1536"/>
        <w:gridCol w:w="1996"/>
        <w:gridCol w:w="1763"/>
        <w:gridCol w:w="1759"/>
        <w:gridCol w:w="50"/>
      </w:tblGrid>
      <w:tr w:rsidR="00257C7D" w:rsidRPr="00134A60" w:rsidTr="00E77E58">
        <w:trPr>
          <w:gridAfter w:val="1"/>
          <w:wAfter w:w="5" w:type="dxa"/>
          <w:trHeight w:val="810"/>
          <w:tblCellSpacing w:w="15" w:type="dxa"/>
        </w:trPr>
        <w:tc>
          <w:tcPr>
            <w:tcW w:w="354" w:type="dxa"/>
            <w:vMerge w:val="restart"/>
            <w:vAlign w:val="center"/>
            <w:hideMark/>
          </w:tcPr>
          <w:p w:rsidR="00257C7D" w:rsidRPr="00134A60" w:rsidRDefault="00257C7D" w:rsidP="00E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  <w:vAlign w:val="center"/>
            <w:hideMark/>
          </w:tcPr>
          <w:p w:rsidR="00257C7D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113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коллективных обращений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обращений рассмотренных с нарушением срока</w:t>
            </w:r>
          </w:p>
        </w:tc>
        <w:tc>
          <w:tcPr>
            <w:tcW w:w="1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работе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257C7D" w:rsidRPr="00134A60" w:rsidTr="00E77E58">
        <w:trPr>
          <w:gridAfter w:val="1"/>
          <w:wAfter w:w="5" w:type="dxa"/>
          <w:trHeight w:val="420"/>
          <w:tblCellSpacing w:w="15" w:type="dxa"/>
        </w:trPr>
        <w:tc>
          <w:tcPr>
            <w:tcW w:w="354" w:type="dxa"/>
            <w:vMerge/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</w:t>
            </w:r>
          </w:p>
        </w:tc>
        <w:tc>
          <w:tcPr>
            <w:tcW w:w="113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вопрос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5C3A06" w:rsidP="00A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845D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5C3A06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вопрос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5C3A0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5C3A06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5C3A06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F8719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5C3A0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A2794F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5C3A0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F8719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Обжалование действий должностных лиц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A2794F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общественного порядка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E66AB8" w:rsidP="00E6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3A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5C3A0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F8719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51237F">
        <w:trPr>
          <w:trHeight w:val="450"/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vAlign w:val="center"/>
            <w:hideMark/>
          </w:tcPr>
          <w:p w:rsidR="004A4A6E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трудоустройства</w:t>
            </w:r>
          </w:p>
          <w:p w:rsidR="0028132F" w:rsidRPr="00134A60" w:rsidRDefault="0028132F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5C3A0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F8719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коммунального комплекса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845DB1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C3A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6CD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B546CD" w:rsidRPr="00134A60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  <w:vAlign w:val="center"/>
            <w:hideMark/>
          </w:tcPr>
          <w:p w:rsidR="00B546CD" w:rsidRPr="00134A60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затопление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B546CD" w:rsidRDefault="005C3A0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546CD" w:rsidRDefault="00E66AB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B546CD" w:rsidRDefault="00F8719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6CD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5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водоснабжение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B546CD" w:rsidRDefault="005C3A0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546CD" w:rsidRDefault="00E66AB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B546CD" w:rsidRDefault="00B546CD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CD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5" w:type="dxa"/>
            <w:vAlign w:val="center"/>
            <w:hideMark/>
          </w:tcPr>
          <w:p w:rsidR="00B546CD" w:rsidRDefault="00B546CD" w:rsidP="0051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1237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B546CD" w:rsidRDefault="005C3A0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546CD" w:rsidRDefault="00E66AB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B546CD" w:rsidRDefault="00F8719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6CD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5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мусор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B546CD" w:rsidRDefault="00E66AB8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546CD" w:rsidRDefault="00E66AB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5C3A06" w:rsidP="00D2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F8719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A6E" w:rsidRPr="00134A60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A4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о бродячих собаках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Default="00845DB1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Default="005C3A06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сети Интернет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5C3A0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46BC6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факсимильной связи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E46BC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46BC6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5C3A0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77E5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почте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5C3A0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77E5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Pr="00134A60" w:rsidRDefault="00C27D64" w:rsidP="00E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Pr="00134A60" w:rsidRDefault="00F8719E" w:rsidP="008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45D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4A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Pr="00134A60" w:rsidRDefault="00154AF8" w:rsidP="00A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Pr="00134A60" w:rsidRDefault="00154AF8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Pr="00134A60" w:rsidRDefault="00F8719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Pr="00134A60" w:rsidRDefault="00C27D64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Pr="00134A60" w:rsidRDefault="00C27D64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Pr="00134A60" w:rsidRDefault="00C27D64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4088" w:rsidRDefault="00EB4088" w:rsidP="009F72AE">
      <w:pPr>
        <w:spacing w:before="100" w:beforeAutospacing="1" w:after="100" w:afterAutospacing="1" w:line="240" w:lineRule="auto"/>
        <w:ind w:left="720"/>
      </w:pPr>
    </w:p>
    <w:sectPr w:rsidR="00EB4088" w:rsidSect="003F109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F5178"/>
    <w:multiLevelType w:val="multilevel"/>
    <w:tmpl w:val="3842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A60"/>
    <w:rsid w:val="000350DE"/>
    <w:rsid w:val="00053819"/>
    <w:rsid w:val="000C5316"/>
    <w:rsid w:val="001140A7"/>
    <w:rsid w:val="00134A60"/>
    <w:rsid w:val="00147A5D"/>
    <w:rsid w:val="00154AF8"/>
    <w:rsid w:val="001608B9"/>
    <w:rsid w:val="001F0529"/>
    <w:rsid w:val="00214A22"/>
    <w:rsid w:val="00257C7D"/>
    <w:rsid w:val="002758D4"/>
    <w:rsid w:val="0028132F"/>
    <w:rsid w:val="002E6D5E"/>
    <w:rsid w:val="00320DAE"/>
    <w:rsid w:val="0032714A"/>
    <w:rsid w:val="00335E9E"/>
    <w:rsid w:val="00376C50"/>
    <w:rsid w:val="0039161A"/>
    <w:rsid w:val="003F1096"/>
    <w:rsid w:val="00445B74"/>
    <w:rsid w:val="00494168"/>
    <w:rsid w:val="004A4A6E"/>
    <w:rsid w:val="004D11CE"/>
    <w:rsid w:val="00502410"/>
    <w:rsid w:val="0051237F"/>
    <w:rsid w:val="005236B0"/>
    <w:rsid w:val="00523913"/>
    <w:rsid w:val="00560FB4"/>
    <w:rsid w:val="005B027C"/>
    <w:rsid w:val="005C3A06"/>
    <w:rsid w:val="005C4704"/>
    <w:rsid w:val="00631943"/>
    <w:rsid w:val="006401E1"/>
    <w:rsid w:val="006F06F7"/>
    <w:rsid w:val="00753ECA"/>
    <w:rsid w:val="00781AF1"/>
    <w:rsid w:val="007E649B"/>
    <w:rsid w:val="00806998"/>
    <w:rsid w:val="00831B8D"/>
    <w:rsid w:val="00845DB1"/>
    <w:rsid w:val="00883DFF"/>
    <w:rsid w:val="008B0008"/>
    <w:rsid w:val="008E2E81"/>
    <w:rsid w:val="008F7520"/>
    <w:rsid w:val="00937F79"/>
    <w:rsid w:val="009C1985"/>
    <w:rsid w:val="009D5C7A"/>
    <w:rsid w:val="009F72AE"/>
    <w:rsid w:val="00A2794F"/>
    <w:rsid w:val="00A45059"/>
    <w:rsid w:val="00AC71E7"/>
    <w:rsid w:val="00B01800"/>
    <w:rsid w:val="00B11A34"/>
    <w:rsid w:val="00B546CD"/>
    <w:rsid w:val="00BC5BED"/>
    <w:rsid w:val="00C27D64"/>
    <w:rsid w:val="00C652FC"/>
    <w:rsid w:val="00D27C07"/>
    <w:rsid w:val="00E34699"/>
    <w:rsid w:val="00E375E3"/>
    <w:rsid w:val="00E46BC6"/>
    <w:rsid w:val="00E66AB8"/>
    <w:rsid w:val="00E77E58"/>
    <w:rsid w:val="00E90425"/>
    <w:rsid w:val="00EB4088"/>
    <w:rsid w:val="00F8719E"/>
    <w:rsid w:val="00FC408C"/>
    <w:rsid w:val="00FD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D4"/>
  </w:style>
  <w:style w:type="paragraph" w:styleId="1">
    <w:name w:val="heading 1"/>
    <w:basedOn w:val="a"/>
    <w:link w:val="10"/>
    <w:uiPriority w:val="9"/>
    <w:qFormat/>
    <w:rsid w:val="00134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A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6</cp:revision>
  <cp:lastPrinted>2020-01-10T07:33:00Z</cp:lastPrinted>
  <dcterms:created xsi:type="dcterms:W3CDTF">2020-01-10T07:34:00Z</dcterms:created>
  <dcterms:modified xsi:type="dcterms:W3CDTF">2020-01-17T06:46:00Z</dcterms:modified>
</cp:coreProperties>
</file>